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11D70" w14:textId="2D91B80B" w:rsidR="007D2EFE" w:rsidRPr="007D7D3E" w:rsidRDefault="007D2EFE" w:rsidP="007D2EFE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</w:pPr>
      <w:r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  <w:t>Decision-making profile</w:t>
      </w:r>
    </w:p>
    <w:p w14:paraId="2C0C6C35" w14:textId="77777777" w:rsidR="007D2EFE" w:rsidRDefault="007D2EFE" w:rsidP="009C09D3">
      <w:pPr>
        <w:spacing w:after="240"/>
      </w:pPr>
    </w:p>
    <w:tbl>
      <w:tblPr>
        <w:tblStyle w:val="TableGrid"/>
        <w:tblW w:w="9350" w:type="dxa"/>
        <w:tblInd w:w="-1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610CC" w14:paraId="603DD3A7" w14:textId="77777777" w:rsidTr="00A10E78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C051" w14:textId="77777777" w:rsidR="00611EB2" w:rsidRDefault="00611EB2" w:rsidP="00611EB2">
            <w:pPr>
              <w:jc w:val="center"/>
            </w:pPr>
            <w:r>
              <w:t>How I like to get information</w:t>
            </w:r>
          </w:p>
          <w:p w14:paraId="5C01DDFF" w14:textId="06D9141D" w:rsidR="001610CC" w:rsidRDefault="001610CC" w:rsidP="00A10E78">
            <w:pPr>
              <w:spacing w:after="240"/>
              <w:jc w:val="center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C788" w14:textId="77777777" w:rsidR="00611EB2" w:rsidRPr="00B13061" w:rsidRDefault="00611EB2" w:rsidP="00611EB2">
            <w:pPr>
              <w:jc w:val="center"/>
            </w:pPr>
            <w:r>
              <w:t>H</w:t>
            </w:r>
            <w:r w:rsidRPr="00B13061">
              <w:t xml:space="preserve">ow </w:t>
            </w:r>
          </w:p>
          <w:p w14:paraId="46628A97" w14:textId="77777777" w:rsidR="00611EB2" w:rsidRPr="00B13061" w:rsidRDefault="00611EB2" w:rsidP="00611EB2">
            <w:pPr>
              <w:jc w:val="center"/>
            </w:pPr>
            <w:r w:rsidRPr="00B13061">
              <w:t xml:space="preserve">to present </w:t>
            </w:r>
          </w:p>
          <w:p w14:paraId="4D6BA90F" w14:textId="77777777" w:rsidR="00611EB2" w:rsidRPr="00B13061" w:rsidRDefault="00611EB2" w:rsidP="00611EB2">
            <w:pPr>
              <w:jc w:val="center"/>
            </w:pPr>
            <w:r w:rsidRPr="00B13061">
              <w:t xml:space="preserve">choices </w:t>
            </w:r>
          </w:p>
          <w:p w14:paraId="4EAE6683" w14:textId="70BC6FAB" w:rsidR="001610CC" w:rsidRDefault="00611EB2" w:rsidP="00A10E78">
            <w:pPr>
              <w:spacing w:after="240"/>
              <w:jc w:val="center"/>
            </w:pPr>
            <w:r w:rsidRPr="00B13061">
              <w:t>to me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9833" w14:textId="77777777" w:rsidR="00611EB2" w:rsidRDefault="00611EB2" w:rsidP="00611EB2">
            <w:pPr>
              <w:jc w:val="center"/>
            </w:pPr>
            <w:r>
              <w:t>Ways you can help me understand</w:t>
            </w:r>
          </w:p>
          <w:p w14:paraId="139F987E" w14:textId="25F49BD1" w:rsidR="001610CC" w:rsidRDefault="001610CC" w:rsidP="00A10E78">
            <w:pPr>
              <w:spacing w:after="240"/>
              <w:jc w:val="center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36B7" w14:textId="77777777" w:rsidR="00611EB2" w:rsidRDefault="00611EB2" w:rsidP="00611EB2">
            <w:pPr>
              <w:jc w:val="center"/>
            </w:pPr>
            <w:r>
              <w:t>When is</w:t>
            </w:r>
          </w:p>
          <w:p w14:paraId="5CDEFA7F" w14:textId="77777777" w:rsidR="00611EB2" w:rsidRDefault="00611EB2" w:rsidP="00611EB2">
            <w:pPr>
              <w:jc w:val="center"/>
            </w:pPr>
            <w:r>
              <w:t>the best</w:t>
            </w:r>
          </w:p>
          <w:p w14:paraId="713CC92E" w14:textId="07D89FA1" w:rsidR="00611EB2" w:rsidRDefault="00611EB2" w:rsidP="00611EB2">
            <w:pPr>
              <w:jc w:val="center"/>
            </w:pPr>
            <w:r>
              <w:t>time for me to</w:t>
            </w:r>
          </w:p>
          <w:p w14:paraId="43FECAE5" w14:textId="1C7088F4" w:rsidR="00611EB2" w:rsidRDefault="00611EB2" w:rsidP="00611EB2">
            <w:pPr>
              <w:jc w:val="center"/>
            </w:pPr>
            <w:r>
              <w:t xml:space="preserve">make </w:t>
            </w:r>
          </w:p>
          <w:p w14:paraId="6CA9D8A3" w14:textId="26EC06F2" w:rsidR="001610CC" w:rsidRDefault="00611EB2" w:rsidP="00A10E78">
            <w:pPr>
              <w:spacing w:after="240"/>
              <w:jc w:val="center"/>
            </w:pPr>
            <w:r>
              <w:t>decisions?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A803" w14:textId="0D731ACB" w:rsidR="001610CC" w:rsidRDefault="004D6518" w:rsidP="001610CC">
            <w:pPr>
              <w:jc w:val="center"/>
            </w:pPr>
            <w:r>
              <w:t>W</w:t>
            </w:r>
            <w:r w:rsidR="001610CC">
              <w:t>hen</w:t>
            </w:r>
          </w:p>
          <w:p w14:paraId="4AE8CE44" w14:textId="79A34B91" w:rsidR="001610CC" w:rsidRDefault="00A10E78" w:rsidP="00A10E78">
            <w:pPr>
              <w:spacing w:after="240"/>
              <w:jc w:val="center"/>
            </w:pPr>
            <w:r>
              <w:t>is a bad time for me to make a decision?</w:t>
            </w:r>
          </w:p>
        </w:tc>
      </w:tr>
      <w:tr w:rsidR="001610CC" w14:paraId="1297AB21" w14:textId="77777777" w:rsidTr="00A10E78">
        <w:tc>
          <w:tcPr>
            <w:tcW w:w="1870" w:type="dxa"/>
            <w:tcBorders>
              <w:top w:val="single" w:sz="4" w:space="0" w:color="auto"/>
            </w:tcBorders>
          </w:tcPr>
          <w:p w14:paraId="1E7461E1" w14:textId="77777777" w:rsidR="001610CC" w:rsidRDefault="001610CC" w:rsidP="009C09D3">
            <w:pPr>
              <w:spacing w:after="240"/>
            </w:pPr>
          </w:p>
          <w:p w14:paraId="133F6DD8" w14:textId="77777777" w:rsidR="001610CC" w:rsidRDefault="001610CC" w:rsidP="009C09D3">
            <w:pPr>
              <w:spacing w:after="240"/>
            </w:pPr>
          </w:p>
          <w:p w14:paraId="7291893F" w14:textId="77777777" w:rsidR="001610CC" w:rsidRDefault="001610CC" w:rsidP="009C09D3">
            <w:pPr>
              <w:spacing w:after="240"/>
            </w:pPr>
          </w:p>
          <w:p w14:paraId="56F84E3F" w14:textId="77777777" w:rsidR="001610CC" w:rsidRDefault="001610CC" w:rsidP="009C09D3">
            <w:pPr>
              <w:spacing w:after="240"/>
            </w:pPr>
          </w:p>
          <w:p w14:paraId="4763B8A5" w14:textId="77777777" w:rsidR="001610CC" w:rsidRDefault="001610CC" w:rsidP="009C09D3">
            <w:pPr>
              <w:spacing w:after="240"/>
            </w:pPr>
          </w:p>
          <w:p w14:paraId="36767B8A" w14:textId="77777777" w:rsidR="001610CC" w:rsidRDefault="001610CC" w:rsidP="009C09D3">
            <w:pPr>
              <w:spacing w:after="240"/>
            </w:pPr>
          </w:p>
          <w:p w14:paraId="6F0699BC" w14:textId="77777777" w:rsidR="001610CC" w:rsidRDefault="001610CC" w:rsidP="009C09D3">
            <w:pPr>
              <w:spacing w:after="240"/>
            </w:pPr>
          </w:p>
          <w:p w14:paraId="0BE0DF66" w14:textId="77777777" w:rsidR="001610CC" w:rsidRDefault="001610CC" w:rsidP="009C09D3">
            <w:pPr>
              <w:spacing w:after="240"/>
            </w:pPr>
          </w:p>
          <w:p w14:paraId="4D3C88EB" w14:textId="77777777" w:rsidR="001610CC" w:rsidRDefault="001610CC" w:rsidP="009C09D3">
            <w:pPr>
              <w:spacing w:after="240"/>
            </w:pPr>
          </w:p>
          <w:p w14:paraId="6D1AEF30" w14:textId="77777777" w:rsidR="001610CC" w:rsidRDefault="001610CC" w:rsidP="009C09D3">
            <w:pPr>
              <w:spacing w:after="240"/>
            </w:pPr>
          </w:p>
          <w:p w14:paraId="1E0EAAB0" w14:textId="77777777" w:rsidR="001610CC" w:rsidRDefault="001610CC" w:rsidP="009C09D3">
            <w:pPr>
              <w:spacing w:after="240"/>
            </w:pPr>
          </w:p>
          <w:p w14:paraId="6D6413D1" w14:textId="77777777" w:rsidR="001610CC" w:rsidRDefault="001610CC" w:rsidP="009C09D3">
            <w:pPr>
              <w:spacing w:after="240"/>
            </w:pPr>
          </w:p>
          <w:p w14:paraId="2B2615B7" w14:textId="77777777" w:rsidR="001610CC" w:rsidRDefault="001610CC" w:rsidP="009C09D3">
            <w:pPr>
              <w:spacing w:after="240"/>
            </w:pPr>
          </w:p>
          <w:p w14:paraId="5FBAB187" w14:textId="77777777" w:rsidR="001610CC" w:rsidRDefault="001610CC" w:rsidP="009C09D3">
            <w:pPr>
              <w:spacing w:after="240"/>
            </w:pPr>
          </w:p>
          <w:p w14:paraId="138FB18B" w14:textId="77777777" w:rsidR="001610CC" w:rsidRDefault="001610CC" w:rsidP="009C09D3">
            <w:pPr>
              <w:spacing w:after="240"/>
            </w:pPr>
          </w:p>
          <w:p w14:paraId="418DB12C" w14:textId="77777777" w:rsidR="001610CC" w:rsidRDefault="001610CC" w:rsidP="009C09D3">
            <w:pPr>
              <w:spacing w:after="240"/>
            </w:pPr>
          </w:p>
          <w:p w14:paraId="3EED9C6A" w14:textId="77777777" w:rsidR="001610CC" w:rsidRDefault="001610CC" w:rsidP="009C09D3">
            <w:pPr>
              <w:spacing w:after="240"/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3C9653D1" w14:textId="77777777" w:rsidR="001610CC" w:rsidRDefault="001610CC" w:rsidP="009C09D3">
            <w:pPr>
              <w:spacing w:after="240"/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6E1A5370" w14:textId="77777777" w:rsidR="001610CC" w:rsidRDefault="001610CC" w:rsidP="009C09D3">
            <w:pPr>
              <w:spacing w:after="240"/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02FFD9B7" w14:textId="77777777" w:rsidR="001610CC" w:rsidRDefault="001610CC" w:rsidP="009C09D3">
            <w:pPr>
              <w:spacing w:after="240"/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2C4FF5DB" w14:textId="77777777" w:rsidR="001610CC" w:rsidRDefault="001610CC" w:rsidP="009C09D3">
            <w:pPr>
              <w:spacing w:after="240"/>
            </w:pPr>
          </w:p>
        </w:tc>
      </w:tr>
    </w:tbl>
    <w:p w14:paraId="644D4374" w14:textId="14D8575E" w:rsidR="005C5DDD" w:rsidRPr="00F60660" w:rsidRDefault="005C5DDD" w:rsidP="005C5DDD">
      <w:pPr>
        <w:spacing w:after="240"/>
      </w:pPr>
    </w:p>
    <w:p w14:paraId="24B7AA92" w14:textId="77777777" w:rsidR="00A10E78" w:rsidRDefault="00A10E78" w:rsidP="009417EC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</w:pPr>
    </w:p>
    <w:p w14:paraId="51D12712" w14:textId="0897056C" w:rsidR="009417EC" w:rsidRPr="007D7D3E" w:rsidRDefault="009417EC" w:rsidP="009417EC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</w:pPr>
      <w:r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  <w:lastRenderedPageBreak/>
        <w:t>Decision-making agreements</w:t>
      </w:r>
    </w:p>
    <w:p w14:paraId="65310148" w14:textId="77777777" w:rsidR="00701522" w:rsidRDefault="00701522" w:rsidP="00BB0060">
      <w:pPr>
        <w:spacing w:after="2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610CC" w14:paraId="7D8EA413" w14:textId="77777777" w:rsidTr="001610CC">
        <w:tc>
          <w:tcPr>
            <w:tcW w:w="3116" w:type="dxa"/>
          </w:tcPr>
          <w:p w14:paraId="1F635ECE" w14:textId="77777777" w:rsidR="001610CC" w:rsidRDefault="001610CC" w:rsidP="001610CC">
            <w:pPr>
              <w:spacing w:after="240"/>
              <w:jc w:val="center"/>
            </w:pPr>
            <w:r w:rsidRPr="0053741F">
              <w:t>Important decisions in my life</w:t>
            </w:r>
          </w:p>
          <w:p w14:paraId="11187A20" w14:textId="3A3D2147" w:rsidR="001610CC" w:rsidRDefault="001610CC" w:rsidP="00A10E78">
            <w:pPr>
              <w:spacing w:after="240"/>
              <w:jc w:val="center"/>
            </w:pPr>
          </w:p>
        </w:tc>
        <w:tc>
          <w:tcPr>
            <w:tcW w:w="3117" w:type="dxa"/>
          </w:tcPr>
          <w:p w14:paraId="7311E46E" w14:textId="621BA44F" w:rsidR="001610CC" w:rsidRDefault="001610CC" w:rsidP="00A10E78">
            <w:pPr>
              <w:spacing w:after="240"/>
              <w:jc w:val="center"/>
            </w:pPr>
            <w:r w:rsidRPr="0053741F">
              <w:t>How I must be involved</w:t>
            </w:r>
          </w:p>
        </w:tc>
        <w:tc>
          <w:tcPr>
            <w:tcW w:w="3117" w:type="dxa"/>
          </w:tcPr>
          <w:p w14:paraId="107542C1" w14:textId="3C2B2B68" w:rsidR="001610CC" w:rsidRDefault="001610CC" w:rsidP="00A10E78">
            <w:pPr>
              <w:spacing w:after="240"/>
              <w:jc w:val="center"/>
            </w:pPr>
            <w:r w:rsidRPr="005C5DDD">
              <w:t>Who makes the final decision?</w:t>
            </w:r>
          </w:p>
        </w:tc>
      </w:tr>
      <w:tr w:rsidR="001610CC" w14:paraId="246E0F6B" w14:textId="77777777" w:rsidTr="001610CC">
        <w:tc>
          <w:tcPr>
            <w:tcW w:w="3116" w:type="dxa"/>
          </w:tcPr>
          <w:p w14:paraId="75CF4C78" w14:textId="77777777" w:rsidR="001610CC" w:rsidRDefault="001610CC" w:rsidP="00BB0060">
            <w:pPr>
              <w:spacing w:after="240"/>
            </w:pPr>
          </w:p>
          <w:p w14:paraId="78D80EF7" w14:textId="77777777" w:rsidR="001610CC" w:rsidRDefault="001610CC" w:rsidP="00BB0060">
            <w:pPr>
              <w:spacing w:after="240"/>
            </w:pPr>
          </w:p>
          <w:p w14:paraId="76A64018" w14:textId="77777777" w:rsidR="001610CC" w:rsidRDefault="001610CC" w:rsidP="00BB0060">
            <w:pPr>
              <w:spacing w:after="240"/>
            </w:pPr>
          </w:p>
          <w:p w14:paraId="469F8366" w14:textId="77777777" w:rsidR="001610CC" w:rsidRDefault="001610CC" w:rsidP="00BB0060">
            <w:pPr>
              <w:spacing w:after="240"/>
            </w:pPr>
          </w:p>
          <w:p w14:paraId="7CFE8E65" w14:textId="77777777" w:rsidR="001610CC" w:rsidRDefault="001610CC" w:rsidP="00BB0060">
            <w:pPr>
              <w:spacing w:after="240"/>
            </w:pPr>
          </w:p>
          <w:p w14:paraId="6CDE0DA4" w14:textId="77777777" w:rsidR="001610CC" w:rsidRDefault="001610CC" w:rsidP="00BB0060">
            <w:pPr>
              <w:spacing w:after="240"/>
            </w:pPr>
          </w:p>
          <w:p w14:paraId="24D171A7" w14:textId="77777777" w:rsidR="001610CC" w:rsidRDefault="001610CC" w:rsidP="00BB0060">
            <w:pPr>
              <w:spacing w:after="240"/>
            </w:pPr>
          </w:p>
          <w:p w14:paraId="2A0B74F0" w14:textId="77777777" w:rsidR="001610CC" w:rsidRDefault="001610CC" w:rsidP="00BB0060">
            <w:pPr>
              <w:spacing w:after="240"/>
            </w:pPr>
          </w:p>
          <w:p w14:paraId="2A69FDDC" w14:textId="77777777" w:rsidR="001610CC" w:rsidRDefault="001610CC" w:rsidP="00BB0060">
            <w:pPr>
              <w:spacing w:after="240"/>
            </w:pPr>
          </w:p>
          <w:p w14:paraId="45F6B607" w14:textId="77777777" w:rsidR="001610CC" w:rsidRDefault="001610CC" w:rsidP="00BB0060">
            <w:pPr>
              <w:spacing w:after="240"/>
            </w:pPr>
          </w:p>
          <w:p w14:paraId="0C1B0A01" w14:textId="77777777" w:rsidR="001610CC" w:rsidRDefault="001610CC" w:rsidP="00BB0060">
            <w:pPr>
              <w:spacing w:after="240"/>
            </w:pPr>
          </w:p>
          <w:p w14:paraId="664D0B50" w14:textId="77777777" w:rsidR="001610CC" w:rsidRDefault="001610CC" w:rsidP="00BB0060">
            <w:pPr>
              <w:spacing w:after="240"/>
            </w:pPr>
          </w:p>
          <w:p w14:paraId="4D2C384F" w14:textId="77777777" w:rsidR="001610CC" w:rsidRDefault="001610CC" w:rsidP="00BB0060">
            <w:pPr>
              <w:spacing w:after="240"/>
            </w:pPr>
          </w:p>
          <w:p w14:paraId="03C46B79" w14:textId="77777777" w:rsidR="001610CC" w:rsidRDefault="001610CC" w:rsidP="00BB0060">
            <w:pPr>
              <w:spacing w:after="240"/>
            </w:pPr>
          </w:p>
          <w:p w14:paraId="7D1D3A27" w14:textId="77777777" w:rsidR="001610CC" w:rsidRDefault="001610CC" w:rsidP="00BB0060">
            <w:pPr>
              <w:spacing w:after="240"/>
            </w:pPr>
          </w:p>
          <w:p w14:paraId="73A4C205" w14:textId="77777777" w:rsidR="001610CC" w:rsidRDefault="001610CC" w:rsidP="00BB0060">
            <w:pPr>
              <w:spacing w:after="240"/>
            </w:pPr>
          </w:p>
          <w:p w14:paraId="62204EEE" w14:textId="77777777" w:rsidR="001610CC" w:rsidRDefault="001610CC" w:rsidP="00BB0060">
            <w:pPr>
              <w:spacing w:after="240"/>
            </w:pPr>
          </w:p>
          <w:p w14:paraId="3222ABFC" w14:textId="77777777" w:rsidR="001610CC" w:rsidRDefault="001610CC" w:rsidP="00BB0060">
            <w:pPr>
              <w:spacing w:after="240"/>
            </w:pPr>
          </w:p>
          <w:p w14:paraId="6439756B" w14:textId="77777777" w:rsidR="001610CC" w:rsidRDefault="001610CC" w:rsidP="00BB0060">
            <w:pPr>
              <w:spacing w:after="240"/>
            </w:pPr>
          </w:p>
        </w:tc>
        <w:tc>
          <w:tcPr>
            <w:tcW w:w="3117" w:type="dxa"/>
          </w:tcPr>
          <w:p w14:paraId="0B5A8847" w14:textId="77777777" w:rsidR="001610CC" w:rsidRDefault="001610CC" w:rsidP="00BB0060">
            <w:pPr>
              <w:spacing w:after="240"/>
            </w:pPr>
          </w:p>
        </w:tc>
        <w:tc>
          <w:tcPr>
            <w:tcW w:w="3117" w:type="dxa"/>
          </w:tcPr>
          <w:p w14:paraId="2B2ACFAE" w14:textId="77777777" w:rsidR="001610CC" w:rsidRDefault="001610CC" w:rsidP="00BB0060">
            <w:pPr>
              <w:spacing w:after="240"/>
            </w:pPr>
          </w:p>
        </w:tc>
      </w:tr>
    </w:tbl>
    <w:p w14:paraId="3AF19902" w14:textId="77777777" w:rsidR="009A4C44" w:rsidRDefault="009A4C44" w:rsidP="00BB0060">
      <w:pPr>
        <w:spacing w:after="240"/>
        <w:rPr>
          <w:b/>
          <w:bCs/>
          <w:sz w:val="32"/>
          <w:szCs w:val="32"/>
        </w:rPr>
      </w:pPr>
    </w:p>
    <w:sectPr w:rsidR="009A4C44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47FC"/>
    <w:multiLevelType w:val="hybridMultilevel"/>
    <w:tmpl w:val="83C47674"/>
    <w:lvl w:ilvl="0" w:tplc="E416BD4A">
      <w:start w:val="1"/>
      <w:numFmt w:val="bullet"/>
      <w:lvlText w:val="●"/>
      <w:lvlJc w:val="left"/>
      <w:pPr>
        <w:ind w:left="720" w:hanging="360"/>
      </w:pPr>
    </w:lvl>
    <w:lvl w:ilvl="1" w:tplc="6CAEB6D6">
      <w:start w:val="1"/>
      <w:numFmt w:val="bullet"/>
      <w:lvlText w:val="○"/>
      <w:lvlJc w:val="left"/>
      <w:pPr>
        <w:ind w:left="1440" w:hanging="360"/>
      </w:pPr>
    </w:lvl>
    <w:lvl w:ilvl="2" w:tplc="AEDEFE4A">
      <w:start w:val="1"/>
      <w:numFmt w:val="bullet"/>
      <w:lvlText w:val="■"/>
      <w:lvlJc w:val="left"/>
      <w:pPr>
        <w:ind w:left="2160" w:hanging="360"/>
      </w:pPr>
    </w:lvl>
    <w:lvl w:ilvl="3" w:tplc="F2207930">
      <w:start w:val="1"/>
      <w:numFmt w:val="bullet"/>
      <w:lvlText w:val="●"/>
      <w:lvlJc w:val="left"/>
      <w:pPr>
        <w:ind w:left="2880" w:hanging="360"/>
      </w:pPr>
    </w:lvl>
    <w:lvl w:ilvl="4" w:tplc="BD307778">
      <w:start w:val="1"/>
      <w:numFmt w:val="bullet"/>
      <w:lvlText w:val="○"/>
      <w:lvlJc w:val="left"/>
      <w:pPr>
        <w:ind w:left="3600" w:hanging="360"/>
      </w:pPr>
    </w:lvl>
    <w:lvl w:ilvl="5" w:tplc="BA1EBAAC">
      <w:start w:val="1"/>
      <w:numFmt w:val="bullet"/>
      <w:lvlText w:val="■"/>
      <w:lvlJc w:val="left"/>
      <w:pPr>
        <w:ind w:left="4320" w:hanging="360"/>
      </w:pPr>
    </w:lvl>
    <w:lvl w:ilvl="6" w:tplc="E696854A">
      <w:start w:val="1"/>
      <w:numFmt w:val="bullet"/>
      <w:lvlText w:val="●"/>
      <w:lvlJc w:val="left"/>
      <w:pPr>
        <w:ind w:left="5040" w:hanging="360"/>
      </w:pPr>
    </w:lvl>
    <w:lvl w:ilvl="7" w:tplc="E3E20896">
      <w:start w:val="1"/>
      <w:numFmt w:val="bullet"/>
      <w:lvlText w:val="●"/>
      <w:lvlJc w:val="left"/>
      <w:pPr>
        <w:ind w:left="5760" w:hanging="360"/>
      </w:pPr>
    </w:lvl>
    <w:lvl w:ilvl="8" w:tplc="B08A305C">
      <w:start w:val="1"/>
      <w:numFmt w:val="bullet"/>
      <w:lvlText w:val="●"/>
      <w:lvlJc w:val="left"/>
      <w:pPr>
        <w:ind w:left="6480" w:hanging="360"/>
      </w:pPr>
    </w:lvl>
  </w:abstractNum>
  <w:num w:numId="1" w16cid:durableId="16332937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C86"/>
    <w:rsid w:val="00041FDF"/>
    <w:rsid w:val="00047594"/>
    <w:rsid w:val="00073142"/>
    <w:rsid w:val="00076D5C"/>
    <w:rsid w:val="000C0E31"/>
    <w:rsid w:val="000D4ED9"/>
    <w:rsid w:val="0011320F"/>
    <w:rsid w:val="001208BC"/>
    <w:rsid w:val="0014648D"/>
    <w:rsid w:val="00147421"/>
    <w:rsid w:val="001610CC"/>
    <w:rsid w:val="001636B4"/>
    <w:rsid w:val="0016606B"/>
    <w:rsid w:val="00173CB6"/>
    <w:rsid w:val="001C32DE"/>
    <w:rsid w:val="001D5DD8"/>
    <w:rsid w:val="001F4B3D"/>
    <w:rsid w:val="00316AD6"/>
    <w:rsid w:val="00335009"/>
    <w:rsid w:val="00342D8F"/>
    <w:rsid w:val="00350A0C"/>
    <w:rsid w:val="00362F42"/>
    <w:rsid w:val="00374F69"/>
    <w:rsid w:val="00385037"/>
    <w:rsid w:val="004243B8"/>
    <w:rsid w:val="00467DC0"/>
    <w:rsid w:val="004749A7"/>
    <w:rsid w:val="00480F4A"/>
    <w:rsid w:val="004B1A63"/>
    <w:rsid w:val="004D6518"/>
    <w:rsid w:val="004E5F70"/>
    <w:rsid w:val="005B1F81"/>
    <w:rsid w:val="005C179C"/>
    <w:rsid w:val="005C5DDD"/>
    <w:rsid w:val="00605605"/>
    <w:rsid w:val="00611EB2"/>
    <w:rsid w:val="006314CF"/>
    <w:rsid w:val="006B19DE"/>
    <w:rsid w:val="006C37C5"/>
    <w:rsid w:val="006D027E"/>
    <w:rsid w:val="006F043B"/>
    <w:rsid w:val="00701522"/>
    <w:rsid w:val="00722B23"/>
    <w:rsid w:val="0073269A"/>
    <w:rsid w:val="00741955"/>
    <w:rsid w:val="007A78BA"/>
    <w:rsid w:val="007D2EFE"/>
    <w:rsid w:val="007D59D9"/>
    <w:rsid w:val="007F06E4"/>
    <w:rsid w:val="00800AE7"/>
    <w:rsid w:val="00820FF6"/>
    <w:rsid w:val="008A3A37"/>
    <w:rsid w:val="008F5F95"/>
    <w:rsid w:val="009212FC"/>
    <w:rsid w:val="009417EC"/>
    <w:rsid w:val="0095563C"/>
    <w:rsid w:val="009A4C44"/>
    <w:rsid w:val="009A53E0"/>
    <w:rsid w:val="009C09D3"/>
    <w:rsid w:val="009D577D"/>
    <w:rsid w:val="00A10E78"/>
    <w:rsid w:val="00A37122"/>
    <w:rsid w:val="00A64AAF"/>
    <w:rsid w:val="00AA2102"/>
    <w:rsid w:val="00AB6F98"/>
    <w:rsid w:val="00B050F2"/>
    <w:rsid w:val="00B117AD"/>
    <w:rsid w:val="00B4054E"/>
    <w:rsid w:val="00B4740F"/>
    <w:rsid w:val="00B52743"/>
    <w:rsid w:val="00B7220F"/>
    <w:rsid w:val="00B72D92"/>
    <w:rsid w:val="00BA3FA6"/>
    <w:rsid w:val="00BB0060"/>
    <w:rsid w:val="00BC5A8D"/>
    <w:rsid w:val="00BC754E"/>
    <w:rsid w:val="00BD034A"/>
    <w:rsid w:val="00BD510F"/>
    <w:rsid w:val="00BF52A0"/>
    <w:rsid w:val="00C0572A"/>
    <w:rsid w:val="00C30190"/>
    <w:rsid w:val="00C55D34"/>
    <w:rsid w:val="00C77CDD"/>
    <w:rsid w:val="00C87580"/>
    <w:rsid w:val="00CB6653"/>
    <w:rsid w:val="00D0178E"/>
    <w:rsid w:val="00D04C8F"/>
    <w:rsid w:val="00D5411B"/>
    <w:rsid w:val="00D70BEC"/>
    <w:rsid w:val="00D71DBF"/>
    <w:rsid w:val="00D97C86"/>
    <w:rsid w:val="00E60EC5"/>
    <w:rsid w:val="00E7691F"/>
    <w:rsid w:val="00E94FD8"/>
    <w:rsid w:val="00EF709B"/>
    <w:rsid w:val="00F1338C"/>
    <w:rsid w:val="00F3070C"/>
    <w:rsid w:val="00F35FBD"/>
    <w:rsid w:val="00F60660"/>
    <w:rsid w:val="00F92089"/>
    <w:rsid w:val="00FE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49162"/>
  <w15:docId w15:val="{542F762E-C7E7-4B42-87C4-C095FD47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62F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2F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2F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F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F4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62F4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7122"/>
  </w:style>
  <w:style w:type="table" w:styleId="TableGrid">
    <w:name w:val="Table Grid"/>
    <w:basedOn w:val="TableNormal"/>
    <w:uiPriority w:val="39"/>
    <w:rsid w:val="005C5D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A63461357</value>
    </field>
    <field name="Objective-Title">
      <value order="0">10. Decision_Making_Profile_and_Agreements_Template_English</value>
    </field>
    <field name="Objective-Description">
      <value order="0"/>
    </field>
    <field name="Objective-CreationStamp">
      <value order="0">2026-06-22T14:14:15Z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2026-10-05T11:31:12Z</value>
    </field>
    <field name="Objective-Owner">
      <value order="0">Phillips-Morgan, Rachel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vA116026346</value>
    </field>
    <field name="Objective-Version">
      <value order="0">9.1</value>
    </field>
    <field name="Objective-VersionNumber">
      <value order="0">12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</Words>
  <Characters>322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Welsh Government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Williams, Aimee (LCC - Schools Digital Services Division)</cp:lastModifiedBy>
  <cp:revision>2</cp:revision>
  <dcterms:created xsi:type="dcterms:W3CDTF">2026-10-20T11:08:00Z</dcterms:created>
  <dcterms:modified xsi:type="dcterms:W3CDTF">2026-10-20T11:08:00Z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A63461357</vt:lpwstr>
  </property>
  <property fmtid="{D5CDD505-2E9C-101B-9397-08002B2CF9AE}" pid="5" name="Objective-Title">
    <vt:lpwstr>10. Decision_Making_Profile_and_Agreements_Template_English</vt:lpwstr>
  </property>
  <property fmtid="{D5CDD505-2E9C-101B-9397-08002B2CF9AE}" pid="6" name="Objective-Description">
    <vt:lpwstr/>
  </property>
  <property fmtid="{D5CDD505-2E9C-101B-9397-08002B2CF9AE}" pid="7" name="Objective-CreationStamp">
    <vt:filetime>2026-06-22T14:14:15Z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2026-10-05T11:31:12Z</vt:filetime>
  </property>
  <property fmtid="{D5CDD505-2E9C-101B-9397-08002B2CF9AE}" pid="12" name="Objective-Owner">
    <vt:lpwstr>Phillips-Morgan, Rachel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vA116026346</vt:lpwstr>
  </property>
  <property fmtid="{D5CDD505-2E9C-101B-9397-08002B2CF9AE}" pid="17" name="Objective-Version">
    <vt:lpwstr>9.1</vt:lpwstr>
  </property>
  <property fmtid="{D5CDD505-2E9C-101B-9397-08002B2CF9AE}" pid="18" name="Objective-VersionNumber">
    <vt:r8>12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